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B8" w:rsidRDefault="002363B8" w:rsidP="002363B8">
      <w:pPr>
        <w:rPr>
          <w:rFonts w:ascii="黑体" w:eastAsia="黑体" w:hAnsi="黑体"/>
          <w:spacing w:val="-6"/>
          <w:sz w:val="32"/>
          <w:szCs w:val="32"/>
        </w:rPr>
      </w:pPr>
      <w:r w:rsidRPr="002008FF">
        <w:rPr>
          <w:rFonts w:ascii="黑体" w:eastAsia="黑体" w:hAnsi="黑体" w:hint="eastAsia"/>
          <w:spacing w:val="-6"/>
          <w:sz w:val="32"/>
          <w:szCs w:val="32"/>
        </w:rPr>
        <w:t>附件</w:t>
      </w:r>
      <w:r>
        <w:rPr>
          <w:rFonts w:ascii="黑体" w:eastAsia="黑体" w:hAnsi="黑体" w:hint="eastAsia"/>
          <w:spacing w:val="-6"/>
          <w:sz w:val="32"/>
          <w:szCs w:val="32"/>
        </w:rPr>
        <w:t>:</w:t>
      </w:r>
    </w:p>
    <w:p w:rsidR="002363B8" w:rsidRPr="002008FF" w:rsidRDefault="002363B8" w:rsidP="002363B8">
      <w:pPr>
        <w:spacing w:line="600" w:lineRule="exact"/>
        <w:rPr>
          <w:rFonts w:ascii="黑体" w:eastAsia="黑体" w:hAnsi="黑体"/>
          <w:spacing w:val="-6"/>
          <w:sz w:val="32"/>
          <w:szCs w:val="32"/>
        </w:rPr>
      </w:pPr>
    </w:p>
    <w:p w:rsidR="002363B8" w:rsidRPr="00F32CC2" w:rsidRDefault="002363B8" w:rsidP="002363B8">
      <w:pPr>
        <w:jc w:val="center"/>
        <w:rPr>
          <w:rFonts w:ascii="方正小标宋简体" w:eastAsia="方正小标宋简体" w:hAnsi="华文中宋"/>
          <w:color w:val="000000"/>
          <w:sz w:val="44"/>
          <w:szCs w:val="44"/>
        </w:rPr>
      </w:pPr>
      <w:r w:rsidRPr="00F32CC2">
        <w:rPr>
          <w:rFonts w:ascii="方正小标宋简体" w:eastAsia="方正小标宋简体" w:hAnsi="宋体" w:hint="eastAsia"/>
          <w:sz w:val="44"/>
          <w:szCs w:val="44"/>
        </w:rPr>
        <w:t>2018年江门市一体化住户调查暨农民工监测调查年报工作会议报名表</w:t>
      </w:r>
    </w:p>
    <w:p w:rsidR="002363B8" w:rsidRPr="006F2196" w:rsidRDefault="002363B8" w:rsidP="002363B8">
      <w:pPr>
        <w:spacing w:line="560" w:lineRule="exact"/>
        <w:rPr>
          <w:rFonts w:ascii="仿宋_GB2312" w:eastAsia="仿宋_GB2312"/>
          <w:sz w:val="44"/>
          <w:szCs w:val="44"/>
        </w:rPr>
      </w:pPr>
    </w:p>
    <w:p w:rsidR="002363B8" w:rsidRPr="00937F2C" w:rsidRDefault="002363B8" w:rsidP="002363B8">
      <w:pPr>
        <w:spacing w:line="600" w:lineRule="exact"/>
        <w:rPr>
          <w:rFonts w:ascii="仿宋_GB2312" w:eastAsia="仿宋_GB2312"/>
          <w:sz w:val="30"/>
          <w:szCs w:val="30"/>
          <w:u w:val="single"/>
        </w:rPr>
      </w:pPr>
      <w:r w:rsidRPr="00937F2C">
        <w:rPr>
          <w:rFonts w:ascii="仿宋_GB2312" w:eastAsia="仿宋_GB2312" w:hint="eastAsia"/>
          <w:sz w:val="30"/>
          <w:szCs w:val="30"/>
        </w:rPr>
        <w:t>市（区）：</w:t>
      </w:r>
      <w:r w:rsidRPr="00937F2C">
        <w:rPr>
          <w:rFonts w:ascii="仿宋_GB2312" w:eastAsia="仿宋_GB2312" w:hint="eastAsia"/>
          <w:sz w:val="30"/>
          <w:szCs w:val="30"/>
          <w:u w:val="single"/>
        </w:rPr>
        <w:t xml:space="preserve">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3076"/>
        <w:gridCol w:w="2027"/>
        <w:gridCol w:w="1843"/>
        <w:gridCol w:w="2268"/>
        <w:gridCol w:w="2409"/>
      </w:tblGrid>
      <w:tr w:rsidR="002363B8" w:rsidRPr="00042708" w:rsidTr="00A40128">
        <w:trPr>
          <w:trHeight w:val="600"/>
          <w:jc w:val="center"/>
        </w:trPr>
        <w:tc>
          <w:tcPr>
            <w:tcW w:w="2093" w:type="dxa"/>
          </w:tcPr>
          <w:p w:rsidR="002363B8" w:rsidRPr="00042708" w:rsidRDefault="002363B8" w:rsidP="00A40128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042708">
              <w:rPr>
                <w:rFonts w:ascii="仿宋_GB2312" w:eastAsia="仿宋_GB2312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3076" w:type="dxa"/>
          </w:tcPr>
          <w:p w:rsidR="002363B8" w:rsidRPr="00042708" w:rsidRDefault="002363B8" w:rsidP="00A40128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042708">
              <w:rPr>
                <w:rFonts w:ascii="仿宋_GB2312" w:eastAsia="仿宋_GB2312" w:hint="eastAsia"/>
                <w:b/>
                <w:sz w:val="30"/>
                <w:szCs w:val="30"/>
              </w:rPr>
              <w:t>单位</w:t>
            </w:r>
          </w:p>
        </w:tc>
        <w:tc>
          <w:tcPr>
            <w:tcW w:w="2027" w:type="dxa"/>
          </w:tcPr>
          <w:p w:rsidR="002363B8" w:rsidRPr="00042708" w:rsidRDefault="002363B8" w:rsidP="00A40128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042708">
              <w:rPr>
                <w:rFonts w:ascii="仿宋_GB2312" w:eastAsia="仿宋_GB2312"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1843" w:type="dxa"/>
          </w:tcPr>
          <w:p w:rsidR="002363B8" w:rsidRPr="00042708" w:rsidRDefault="002363B8" w:rsidP="00A40128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042708">
              <w:rPr>
                <w:rFonts w:ascii="仿宋_GB2312" w:eastAsia="仿宋_GB2312" w:hint="eastAsia"/>
                <w:b/>
                <w:sz w:val="30"/>
                <w:szCs w:val="30"/>
              </w:rPr>
              <w:t>办公电话</w:t>
            </w:r>
          </w:p>
        </w:tc>
        <w:tc>
          <w:tcPr>
            <w:tcW w:w="2268" w:type="dxa"/>
          </w:tcPr>
          <w:p w:rsidR="002363B8" w:rsidRPr="00042708" w:rsidRDefault="002363B8" w:rsidP="00A40128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042708">
              <w:rPr>
                <w:rFonts w:ascii="仿宋_GB2312" w:eastAsia="仿宋_GB2312" w:hint="eastAsia"/>
                <w:b/>
                <w:sz w:val="30"/>
                <w:szCs w:val="30"/>
              </w:rPr>
              <w:t>手机</w:t>
            </w:r>
          </w:p>
        </w:tc>
        <w:tc>
          <w:tcPr>
            <w:tcW w:w="2409" w:type="dxa"/>
          </w:tcPr>
          <w:p w:rsidR="002363B8" w:rsidRPr="00042708" w:rsidRDefault="002363B8" w:rsidP="00A40128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042708">
              <w:rPr>
                <w:rFonts w:ascii="仿宋_GB2312" w:eastAsia="仿宋_GB2312" w:hint="eastAsia"/>
                <w:b/>
                <w:sz w:val="30"/>
                <w:szCs w:val="30"/>
              </w:rPr>
              <w:t>备注</w:t>
            </w:r>
          </w:p>
        </w:tc>
      </w:tr>
      <w:tr w:rsidR="002363B8" w:rsidRPr="00042708" w:rsidTr="00A40128">
        <w:trPr>
          <w:trHeight w:val="600"/>
          <w:jc w:val="center"/>
        </w:trPr>
        <w:tc>
          <w:tcPr>
            <w:tcW w:w="2093" w:type="dxa"/>
          </w:tcPr>
          <w:p w:rsidR="002363B8" w:rsidRPr="00042708" w:rsidRDefault="002363B8" w:rsidP="00A40128">
            <w:pPr>
              <w:spacing w:line="60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3076" w:type="dxa"/>
          </w:tcPr>
          <w:p w:rsidR="002363B8" w:rsidRPr="00042708" w:rsidRDefault="002363B8" w:rsidP="00A40128">
            <w:pPr>
              <w:spacing w:line="60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027" w:type="dxa"/>
          </w:tcPr>
          <w:p w:rsidR="002363B8" w:rsidRPr="00042708" w:rsidRDefault="002363B8" w:rsidP="00A40128">
            <w:pPr>
              <w:spacing w:line="60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2363B8" w:rsidRPr="00042708" w:rsidRDefault="002363B8" w:rsidP="00A40128">
            <w:pPr>
              <w:spacing w:line="60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2363B8" w:rsidRPr="00042708" w:rsidRDefault="002363B8" w:rsidP="00A40128">
            <w:pPr>
              <w:spacing w:line="60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09" w:type="dxa"/>
          </w:tcPr>
          <w:p w:rsidR="002363B8" w:rsidRPr="00042708" w:rsidRDefault="002363B8" w:rsidP="00A40128">
            <w:pPr>
              <w:spacing w:line="60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2363B8" w:rsidRPr="00042708" w:rsidTr="00A40128">
        <w:trPr>
          <w:trHeight w:val="600"/>
          <w:jc w:val="center"/>
        </w:trPr>
        <w:tc>
          <w:tcPr>
            <w:tcW w:w="2093" w:type="dxa"/>
          </w:tcPr>
          <w:p w:rsidR="002363B8" w:rsidRPr="00042708" w:rsidRDefault="002363B8" w:rsidP="00A40128">
            <w:pPr>
              <w:spacing w:line="60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3076" w:type="dxa"/>
          </w:tcPr>
          <w:p w:rsidR="002363B8" w:rsidRPr="00042708" w:rsidRDefault="002363B8" w:rsidP="00A40128">
            <w:pPr>
              <w:spacing w:line="60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2027" w:type="dxa"/>
          </w:tcPr>
          <w:p w:rsidR="002363B8" w:rsidRPr="00042708" w:rsidRDefault="002363B8" w:rsidP="00A40128">
            <w:pPr>
              <w:spacing w:line="60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843" w:type="dxa"/>
          </w:tcPr>
          <w:p w:rsidR="002363B8" w:rsidRPr="00042708" w:rsidRDefault="002363B8" w:rsidP="00A40128">
            <w:pPr>
              <w:spacing w:line="60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2268" w:type="dxa"/>
          </w:tcPr>
          <w:p w:rsidR="002363B8" w:rsidRPr="00042708" w:rsidRDefault="002363B8" w:rsidP="00A40128">
            <w:pPr>
              <w:spacing w:line="60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2409" w:type="dxa"/>
          </w:tcPr>
          <w:p w:rsidR="002363B8" w:rsidRPr="00042708" w:rsidRDefault="002363B8" w:rsidP="00A40128">
            <w:pPr>
              <w:spacing w:line="60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2363B8" w:rsidRPr="00042708" w:rsidTr="00A40128">
        <w:trPr>
          <w:trHeight w:val="600"/>
          <w:jc w:val="center"/>
        </w:trPr>
        <w:tc>
          <w:tcPr>
            <w:tcW w:w="2093" w:type="dxa"/>
          </w:tcPr>
          <w:p w:rsidR="002363B8" w:rsidRPr="00042708" w:rsidRDefault="002363B8" w:rsidP="00A40128">
            <w:pPr>
              <w:spacing w:line="60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3076" w:type="dxa"/>
          </w:tcPr>
          <w:p w:rsidR="002363B8" w:rsidRPr="00042708" w:rsidRDefault="002363B8" w:rsidP="00A40128">
            <w:pPr>
              <w:spacing w:line="60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2027" w:type="dxa"/>
          </w:tcPr>
          <w:p w:rsidR="002363B8" w:rsidRPr="00042708" w:rsidRDefault="002363B8" w:rsidP="00A40128">
            <w:pPr>
              <w:spacing w:line="60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843" w:type="dxa"/>
          </w:tcPr>
          <w:p w:rsidR="002363B8" w:rsidRPr="00042708" w:rsidRDefault="002363B8" w:rsidP="00A40128">
            <w:pPr>
              <w:spacing w:line="60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2268" w:type="dxa"/>
          </w:tcPr>
          <w:p w:rsidR="002363B8" w:rsidRPr="00042708" w:rsidRDefault="002363B8" w:rsidP="00A40128">
            <w:pPr>
              <w:spacing w:line="60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2409" w:type="dxa"/>
          </w:tcPr>
          <w:p w:rsidR="002363B8" w:rsidRPr="00042708" w:rsidRDefault="002363B8" w:rsidP="00A40128">
            <w:pPr>
              <w:spacing w:line="60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2363B8" w:rsidRPr="00042708" w:rsidTr="00A40128">
        <w:trPr>
          <w:trHeight w:val="600"/>
          <w:jc w:val="center"/>
        </w:trPr>
        <w:tc>
          <w:tcPr>
            <w:tcW w:w="2093" w:type="dxa"/>
          </w:tcPr>
          <w:p w:rsidR="002363B8" w:rsidRPr="00042708" w:rsidRDefault="002363B8" w:rsidP="00A40128">
            <w:pPr>
              <w:spacing w:line="60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3076" w:type="dxa"/>
          </w:tcPr>
          <w:p w:rsidR="002363B8" w:rsidRPr="00042708" w:rsidRDefault="002363B8" w:rsidP="00A40128">
            <w:pPr>
              <w:spacing w:line="60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2027" w:type="dxa"/>
          </w:tcPr>
          <w:p w:rsidR="002363B8" w:rsidRPr="00042708" w:rsidRDefault="002363B8" w:rsidP="00A40128">
            <w:pPr>
              <w:spacing w:line="60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843" w:type="dxa"/>
          </w:tcPr>
          <w:p w:rsidR="002363B8" w:rsidRPr="00042708" w:rsidRDefault="002363B8" w:rsidP="00A40128">
            <w:pPr>
              <w:spacing w:line="60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2268" w:type="dxa"/>
          </w:tcPr>
          <w:p w:rsidR="002363B8" w:rsidRPr="00042708" w:rsidRDefault="002363B8" w:rsidP="00A40128">
            <w:pPr>
              <w:spacing w:line="60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2409" w:type="dxa"/>
          </w:tcPr>
          <w:p w:rsidR="002363B8" w:rsidRPr="00042708" w:rsidRDefault="002363B8" w:rsidP="00A40128">
            <w:pPr>
              <w:spacing w:line="60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2363B8" w:rsidRPr="00042708" w:rsidTr="00A40128">
        <w:trPr>
          <w:trHeight w:val="600"/>
          <w:jc w:val="center"/>
        </w:trPr>
        <w:tc>
          <w:tcPr>
            <w:tcW w:w="2093" w:type="dxa"/>
          </w:tcPr>
          <w:p w:rsidR="002363B8" w:rsidRPr="00042708" w:rsidRDefault="002363B8" w:rsidP="00A40128">
            <w:pPr>
              <w:spacing w:line="60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3076" w:type="dxa"/>
          </w:tcPr>
          <w:p w:rsidR="002363B8" w:rsidRPr="00042708" w:rsidRDefault="002363B8" w:rsidP="00A40128">
            <w:pPr>
              <w:spacing w:line="60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2027" w:type="dxa"/>
          </w:tcPr>
          <w:p w:rsidR="002363B8" w:rsidRPr="00042708" w:rsidRDefault="002363B8" w:rsidP="00A40128">
            <w:pPr>
              <w:spacing w:line="60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843" w:type="dxa"/>
          </w:tcPr>
          <w:p w:rsidR="002363B8" w:rsidRPr="00042708" w:rsidRDefault="002363B8" w:rsidP="00A40128">
            <w:pPr>
              <w:spacing w:line="60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2268" w:type="dxa"/>
          </w:tcPr>
          <w:p w:rsidR="002363B8" w:rsidRPr="00042708" w:rsidRDefault="002363B8" w:rsidP="00A40128">
            <w:pPr>
              <w:spacing w:line="60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2409" w:type="dxa"/>
          </w:tcPr>
          <w:p w:rsidR="002363B8" w:rsidRPr="00042708" w:rsidRDefault="002363B8" w:rsidP="00A40128">
            <w:pPr>
              <w:spacing w:line="60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2363B8" w:rsidRPr="00042708" w:rsidTr="00A40128">
        <w:trPr>
          <w:trHeight w:val="600"/>
          <w:jc w:val="center"/>
        </w:trPr>
        <w:tc>
          <w:tcPr>
            <w:tcW w:w="2093" w:type="dxa"/>
          </w:tcPr>
          <w:p w:rsidR="002363B8" w:rsidRPr="00042708" w:rsidRDefault="002363B8" w:rsidP="00A40128">
            <w:pPr>
              <w:spacing w:line="60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3076" w:type="dxa"/>
          </w:tcPr>
          <w:p w:rsidR="002363B8" w:rsidRPr="00042708" w:rsidRDefault="002363B8" w:rsidP="00A40128">
            <w:pPr>
              <w:spacing w:line="60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2027" w:type="dxa"/>
          </w:tcPr>
          <w:p w:rsidR="002363B8" w:rsidRPr="00042708" w:rsidRDefault="002363B8" w:rsidP="00A40128">
            <w:pPr>
              <w:spacing w:line="60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843" w:type="dxa"/>
          </w:tcPr>
          <w:p w:rsidR="002363B8" w:rsidRPr="00042708" w:rsidRDefault="002363B8" w:rsidP="00A40128">
            <w:pPr>
              <w:spacing w:line="60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2268" w:type="dxa"/>
          </w:tcPr>
          <w:p w:rsidR="002363B8" w:rsidRPr="00042708" w:rsidRDefault="002363B8" w:rsidP="00A40128">
            <w:pPr>
              <w:spacing w:line="60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2409" w:type="dxa"/>
          </w:tcPr>
          <w:p w:rsidR="002363B8" w:rsidRPr="00042708" w:rsidRDefault="002363B8" w:rsidP="00A40128">
            <w:pPr>
              <w:spacing w:line="60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</w:tr>
    </w:tbl>
    <w:p w:rsidR="005741F8" w:rsidRDefault="005741F8"/>
    <w:sectPr w:rsidR="005741F8" w:rsidSect="007E48BD">
      <w:footerReference w:type="even" r:id="rId4"/>
      <w:footerReference w:type="default" r:id="rId5"/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8BD" w:rsidRPr="002008FF" w:rsidRDefault="002363B8">
    <w:pPr>
      <w:pStyle w:val="a3"/>
      <w:rPr>
        <w:rFonts w:ascii="宋体" w:hAnsi="宋体"/>
        <w:sz w:val="28"/>
        <w:szCs w:val="28"/>
      </w:rPr>
    </w:pPr>
    <w:r w:rsidRPr="002008FF">
      <w:rPr>
        <w:rFonts w:ascii="宋体" w:hAnsi="宋体"/>
        <w:sz w:val="28"/>
        <w:szCs w:val="28"/>
      </w:rPr>
      <w:fldChar w:fldCharType="begin"/>
    </w:r>
    <w:r w:rsidRPr="002008FF">
      <w:rPr>
        <w:rFonts w:ascii="宋体" w:hAnsi="宋体"/>
        <w:sz w:val="28"/>
        <w:szCs w:val="28"/>
      </w:rPr>
      <w:instrText xml:space="preserve"> PAGE   \* MERGEFORMAT </w:instrText>
    </w:r>
    <w:r w:rsidRPr="002008FF">
      <w:rPr>
        <w:rFonts w:ascii="宋体" w:hAnsi="宋体"/>
        <w:sz w:val="28"/>
        <w:szCs w:val="28"/>
      </w:rPr>
      <w:fldChar w:fldCharType="separate"/>
    </w:r>
    <w:r w:rsidRPr="00F32CC2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4 -</w:t>
    </w:r>
    <w:r w:rsidRPr="002008FF">
      <w:rPr>
        <w:rFonts w:ascii="宋体" w:hAnsi="宋体"/>
        <w:sz w:val="28"/>
        <w:szCs w:val="28"/>
      </w:rPr>
      <w:fldChar w:fldCharType="end"/>
    </w:r>
  </w:p>
  <w:p w:rsidR="007E48BD" w:rsidRDefault="002363B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8BD" w:rsidRPr="002008FF" w:rsidRDefault="002363B8">
    <w:pPr>
      <w:pStyle w:val="a3"/>
      <w:jc w:val="right"/>
      <w:rPr>
        <w:rFonts w:ascii="宋体" w:hAnsi="宋体"/>
        <w:sz w:val="28"/>
        <w:szCs w:val="28"/>
      </w:rPr>
    </w:pPr>
    <w:r w:rsidRPr="002008FF">
      <w:rPr>
        <w:rFonts w:ascii="宋体" w:hAnsi="宋体"/>
        <w:sz w:val="28"/>
        <w:szCs w:val="28"/>
      </w:rPr>
      <w:fldChar w:fldCharType="begin"/>
    </w:r>
    <w:r w:rsidRPr="002008FF">
      <w:rPr>
        <w:rFonts w:ascii="宋体" w:hAnsi="宋体"/>
        <w:sz w:val="28"/>
        <w:szCs w:val="28"/>
      </w:rPr>
      <w:instrText xml:space="preserve"> PAGE   \* MERGEFORMAT </w:instrText>
    </w:r>
    <w:r w:rsidRPr="002008FF">
      <w:rPr>
        <w:rFonts w:ascii="宋体" w:hAnsi="宋体"/>
        <w:sz w:val="28"/>
        <w:szCs w:val="28"/>
      </w:rPr>
      <w:fldChar w:fldCharType="separate"/>
    </w:r>
    <w:r w:rsidRPr="002363B8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2008FF">
      <w:rPr>
        <w:rFonts w:ascii="宋体" w:hAnsi="宋体"/>
        <w:sz w:val="28"/>
        <w:szCs w:val="28"/>
      </w:rPr>
      <w:fldChar w:fldCharType="end"/>
    </w:r>
  </w:p>
  <w:p w:rsidR="007E48BD" w:rsidRDefault="002363B8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63B8"/>
    <w:rsid w:val="002363B8"/>
    <w:rsid w:val="0057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36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363B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>gz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刘冰</dc:creator>
  <cp:lastModifiedBy>刘冰</cp:lastModifiedBy>
  <cp:revision>1</cp:revision>
  <dcterms:created xsi:type="dcterms:W3CDTF">2018-11-19T09:04:00Z</dcterms:created>
  <dcterms:modified xsi:type="dcterms:W3CDTF">2018-11-19T09:05:00Z</dcterms:modified>
</cp:coreProperties>
</file>